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C8476" w14:textId="495B741C" w:rsidR="00FC3795" w:rsidRPr="003C7876" w:rsidRDefault="003C787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LÍSTEK PRO VYDÁNÍ POVOLENKY r.</w:t>
      </w:r>
      <w:r w:rsidR="008D029E" w:rsidRPr="003C7876">
        <w:rPr>
          <w:b/>
          <w:sz w:val="28"/>
          <w:szCs w:val="28"/>
          <w:u w:val="single"/>
        </w:rPr>
        <w:t xml:space="preserve"> 202</w:t>
      </w:r>
      <w:r w:rsidR="001830AA" w:rsidRPr="003C7876">
        <w:rPr>
          <w:b/>
          <w:sz w:val="28"/>
          <w:szCs w:val="28"/>
          <w:u w:val="single"/>
        </w:rPr>
        <w:t>5</w:t>
      </w:r>
      <w:r w:rsidRPr="003C7876">
        <w:rPr>
          <w:b/>
          <w:sz w:val="28"/>
          <w:szCs w:val="28"/>
          <w:u w:val="single"/>
        </w:rPr>
        <w:t xml:space="preserve"> + HLASOVACÍ FORMULÁŘ </w:t>
      </w:r>
      <w:r w:rsidR="00435451" w:rsidRPr="003C7876">
        <w:rPr>
          <w:b/>
          <w:sz w:val="28"/>
          <w:szCs w:val="28"/>
          <w:u w:val="single"/>
        </w:rPr>
        <w:t>ČRS MO Mělník z.s.</w:t>
      </w:r>
    </w:p>
    <w:p w14:paraId="513740B6" w14:textId="69E25DAD" w:rsidR="00DC18F6" w:rsidRDefault="00DC18F6" w:rsidP="00DC18F6">
      <w:r w:rsidRPr="00154522">
        <w:rPr>
          <w:sz w:val="28"/>
          <w:szCs w:val="28"/>
        </w:rPr>
        <w:t>Jméno a příjmení:</w:t>
      </w:r>
      <w:r>
        <w:t xml:space="preserve"> ………………………………………………………………</w:t>
      </w:r>
      <w:r w:rsidR="002D1DAF">
        <w:t>………..</w:t>
      </w:r>
      <w:r>
        <w:t xml:space="preserve">.   </w:t>
      </w:r>
      <w:r w:rsidRPr="00154522">
        <w:rPr>
          <w:sz w:val="28"/>
          <w:szCs w:val="28"/>
        </w:rPr>
        <w:t>datum narození:</w:t>
      </w:r>
      <w:r>
        <w:t xml:space="preserve"> ………………………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99"/>
        <w:gridCol w:w="1040"/>
        <w:gridCol w:w="1134"/>
        <w:gridCol w:w="1134"/>
        <w:gridCol w:w="1276"/>
        <w:gridCol w:w="1134"/>
      </w:tblGrid>
      <w:tr w:rsidR="004B67B5" w14:paraId="78BD44E6" w14:textId="77777777" w:rsidTr="00DC18F6">
        <w:tc>
          <w:tcPr>
            <w:tcW w:w="4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45437F" w14:textId="77777777" w:rsidR="00FC3795" w:rsidRPr="00565572" w:rsidRDefault="0049099E" w:rsidP="0049099E">
            <w:pPr>
              <w:jc w:val="center"/>
              <w:rPr>
                <w:b/>
                <w:i/>
              </w:rPr>
            </w:pPr>
            <w:r w:rsidRPr="00565572">
              <w:rPr>
                <w:b/>
                <w:i/>
              </w:rPr>
              <w:t xml:space="preserve">PROSÍME ZAKROUŽKUJTE POŽADOVANÉ </w:t>
            </w:r>
          </w:p>
          <w:p w14:paraId="3245DFAB" w14:textId="291636E3" w:rsidR="0049099E" w:rsidRPr="00565572" w:rsidRDefault="0049099E" w:rsidP="0049099E">
            <w:pPr>
              <w:jc w:val="center"/>
              <w:rPr>
                <w:b/>
                <w:i/>
              </w:rPr>
            </w:pPr>
            <w:r w:rsidRPr="00565572">
              <w:rPr>
                <w:b/>
                <w:i/>
              </w:rPr>
              <w:t>JEDNOTLIVÉ ČÁSTKY K PLATBĚ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</w:tcBorders>
          </w:tcPr>
          <w:p w14:paraId="4D8FFAA6" w14:textId="77777777" w:rsidR="001830AA" w:rsidRDefault="001830AA" w:rsidP="004B67B5">
            <w:pPr>
              <w:jc w:val="center"/>
              <w:rPr>
                <w:b/>
              </w:rPr>
            </w:pPr>
            <w:r>
              <w:rPr>
                <w:b/>
              </w:rPr>
              <w:t>DOSPĚLÝ</w:t>
            </w:r>
          </w:p>
          <w:p w14:paraId="3DA26402" w14:textId="3679006D" w:rsidR="00FC3795" w:rsidRPr="00565572" w:rsidRDefault="004B67B5" w:rsidP="004B67B5">
            <w:pPr>
              <w:jc w:val="center"/>
              <w:rPr>
                <w:b/>
              </w:rPr>
            </w:pPr>
            <w:r w:rsidRPr="00565572">
              <w:rPr>
                <w:b/>
              </w:rPr>
              <w:t>ČLEN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9E3861B" w14:textId="25C133BA" w:rsidR="00FC3795" w:rsidRPr="00565572" w:rsidRDefault="004B67B5" w:rsidP="004B67B5">
            <w:pPr>
              <w:jc w:val="center"/>
              <w:rPr>
                <w:b/>
              </w:rPr>
            </w:pPr>
            <w:r w:rsidRPr="00565572">
              <w:rPr>
                <w:b/>
              </w:rPr>
              <w:t xml:space="preserve">NAD </w:t>
            </w:r>
            <w:r w:rsidR="001830AA">
              <w:rPr>
                <w:b/>
              </w:rPr>
              <w:t>6</w:t>
            </w:r>
            <w:r w:rsidRPr="00565572">
              <w:rPr>
                <w:b/>
              </w:rPr>
              <w:t>0 LET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89C8A6E" w14:textId="0FB280E7" w:rsidR="00FC3795" w:rsidRPr="00565572" w:rsidRDefault="004B67B5" w:rsidP="004B67B5">
            <w:pPr>
              <w:jc w:val="center"/>
              <w:rPr>
                <w:b/>
              </w:rPr>
            </w:pPr>
            <w:r w:rsidRPr="00565572">
              <w:rPr>
                <w:b/>
              </w:rPr>
              <w:t>ZTP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87788E2" w14:textId="2CFCC5FB" w:rsidR="00FC3795" w:rsidRPr="00565572" w:rsidRDefault="004B67B5" w:rsidP="004B67B5">
            <w:pPr>
              <w:jc w:val="center"/>
              <w:rPr>
                <w:b/>
              </w:rPr>
            </w:pPr>
            <w:r w:rsidRPr="00565572">
              <w:rPr>
                <w:b/>
              </w:rPr>
              <w:t>MLÁDEŽ 16-18 LET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B27A8" w14:textId="360AFA57" w:rsidR="00FC3795" w:rsidRPr="00565572" w:rsidRDefault="004B67B5" w:rsidP="004B67B5">
            <w:pPr>
              <w:jc w:val="center"/>
              <w:rPr>
                <w:b/>
              </w:rPr>
            </w:pPr>
            <w:r w:rsidRPr="00565572">
              <w:rPr>
                <w:b/>
              </w:rPr>
              <w:t>DĚTI DO 15 LET</w:t>
            </w:r>
          </w:p>
        </w:tc>
      </w:tr>
      <w:tr w:rsidR="004B67B5" w14:paraId="43E6A83E" w14:textId="77777777" w:rsidTr="00DC18F6">
        <w:tc>
          <w:tcPr>
            <w:tcW w:w="4099" w:type="dxa"/>
            <w:tcBorders>
              <w:top w:val="single" w:sz="12" w:space="0" w:color="auto"/>
              <w:left w:val="single" w:sz="12" w:space="0" w:color="auto"/>
            </w:tcBorders>
          </w:tcPr>
          <w:p w14:paraId="100928D7" w14:textId="42A61E46" w:rsidR="00FC3795" w:rsidRPr="00C91373" w:rsidRDefault="00FC3795" w:rsidP="00F76101">
            <w:pPr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91373">
              <w:rPr>
                <w:i/>
                <w:iCs/>
                <w:color w:val="A6A6A6" w:themeColor="background1" w:themeShade="A6"/>
                <w:sz w:val="20"/>
                <w:szCs w:val="20"/>
              </w:rPr>
              <w:t>Zápisné nových členů</w:t>
            </w:r>
          </w:p>
        </w:tc>
        <w:tc>
          <w:tcPr>
            <w:tcW w:w="1040" w:type="dxa"/>
            <w:tcBorders>
              <w:top w:val="single" w:sz="12" w:space="0" w:color="auto"/>
            </w:tcBorders>
          </w:tcPr>
          <w:p w14:paraId="4A706831" w14:textId="0D916FFC" w:rsidR="00FC3795" w:rsidRPr="00C91373" w:rsidRDefault="004668E3" w:rsidP="004B67B5">
            <w:pPr>
              <w:jc w:val="center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91373">
              <w:rPr>
                <w:i/>
                <w:iCs/>
                <w:color w:val="A6A6A6" w:themeColor="background1" w:themeShade="A6"/>
                <w:sz w:val="20"/>
                <w:szCs w:val="20"/>
              </w:rPr>
              <w:t>9</w:t>
            </w:r>
            <w:r w:rsidR="004B67B5" w:rsidRPr="00C91373">
              <w:rPr>
                <w:i/>
                <w:iCs/>
                <w:color w:val="A6A6A6" w:themeColor="background1" w:themeShade="A6"/>
                <w:sz w:val="20"/>
                <w:szCs w:val="20"/>
              </w:rPr>
              <w:t>00 Kč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55A0075" w14:textId="507DE1DE" w:rsidR="00FC3795" w:rsidRPr="00C91373" w:rsidRDefault="004668E3" w:rsidP="004B67B5">
            <w:pPr>
              <w:jc w:val="center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91373">
              <w:rPr>
                <w:i/>
                <w:iCs/>
                <w:color w:val="A6A6A6" w:themeColor="background1" w:themeShade="A6"/>
                <w:sz w:val="20"/>
                <w:szCs w:val="20"/>
              </w:rPr>
              <w:t>9</w:t>
            </w:r>
            <w:r w:rsidR="004B67B5" w:rsidRPr="00C91373">
              <w:rPr>
                <w:i/>
                <w:iCs/>
                <w:color w:val="A6A6A6" w:themeColor="background1" w:themeShade="A6"/>
                <w:sz w:val="20"/>
                <w:szCs w:val="20"/>
              </w:rPr>
              <w:t>00 Kč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8D06E7A" w14:textId="58017125" w:rsidR="00FC3795" w:rsidRPr="00C91373" w:rsidRDefault="004668E3" w:rsidP="004B67B5">
            <w:pPr>
              <w:jc w:val="center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91373">
              <w:rPr>
                <w:i/>
                <w:iCs/>
                <w:color w:val="A6A6A6" w:themeColor="background1" w:themeShade="A6"/>
                <w:sz w:val="20"/>
                <w:szCs w:val="20"/>
              </w:rPr>
              <w:t>9</w:t>
            </w:r>
            <w:r w:rsidR="004B67B5" w:rsidRPr="00C91373">
              <w:rPr>
                <w:i/>
                <w:iCs/>
                <w:color w:val="A6A6A6" w:themeColor="background1" w:themeShade="A6"/>
                <w:sz w:val="20"/>
                <w:szCs w:val="20"/>
              </w:rPr>
              <w:t>00 Kč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F2B46B0" w14:textId="4821B8AA" w:rsidR="00FC3795" w:rsidRPr="00C91373" w:rsidRDefault="004668E3" w:rsidP="004B67B5">
            <w:pPr>
              <w:jc w:val="center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91373">
              <w:rPr>
                <w:i/>
                <w:iCs/>
                <w:color w:val="A6A6A6" w:themeColor="background1" w:themeShade="A6"/>
                <w:sz w:val="20"/>
                <w:szCs w:val="20"/>
              </w:rPr>
              <w:t>45</w:t>
            </w:r>
            <w:r w:rsidR="004B67B5" w:rsidRPr="00C91373">
              <w:rPr>
                <w:i/>
                <w:iCs/>
                <w:color w:val="A6A6A6" w:themeColor="background1" w:themeShade="A6"/>
                <w:sz w:val="20"/>
                <w:szCs w:val="20"/>
              </w:rPr>
              <w:t>0 Kč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6A43BE41" w14:textId="25400F98" w:rsidR="00FC3795" w:rsidRPr="00C91373" w:rsidRDefault="004B67B5" w:rsidP="004B67B5">
            <w:pPr>
              <w:jc w:val="center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91373">
              <w:rPr>
                <w:i/>
                <w:iCs/>
                <w:color w:val="A6A6A6" w:themeColor="background1" w:themeShade="A6"/>
                <w:sz w:val="20"/>
                <w:szCs w:val="20"/>
              </w:rPr>
              <w:t>100 Kč</w:t>
            </w:r>
          </w:p>
        </w:tc>
      </w:tr>
      <w:tr w:rsidR="00C91373" w:rsidRPr="00C91373" w14:paraId="35C19F6A" w14:textId="77777777" w:rsidTr="00DC18F6">
        <w:tc>
          <w:tcPr>
            <w:tcW w:w="4099" w:type="dxa"/>
            <w:tcBorders>
              <w:left w:val="single" w:sz="12" w:space="0" w:color="auto"/>
            </w:tcBorders>
          </w:tcPr>
          <w:p w14:paraId="59590EA1" w14:textId="77777777" w:rsidR="00C91373" w:rsidRPr="00C91373" w:rsidRDefault="00C91373" w:rsidP="00875D2B">
            <w:pPr>
              <w:rPr>
                <w:i/>
                <w:iCs/>
                <w:color w:val="A6A6A6" w:themeColor="background1" w:themeShade="A6"/>
              </w:rPr>
            </w:pPr>
            <w:r w:rsidRPr="00C91373">
              <w:rPr>
                <w:i/>
                <w:iCs/>
                <w:color w:val="A6A6A6" w:themeColor="background1" w:themeShade="A6"/>
              </w:rPr>
              <w:t>Poplatek za novou legitimaci</w:t>
            </w:r>
          </w:p>
        </w:tc>
        <w:tc>
          <w:tcPr>
            <w:tcW w:w="1040" w:type="dxa"/>
          </w:tcPr>
          <w:p w14:paraId="4893156C" w14:textId="77777777" w:rsidR="00C91373" w:rsidRPr="00C91373" w:rsidRDefault="00C91373" w:rsidP="00875D2B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C91373">
              <w:rPr>
                <w:i/>
                <w:iCs/>
                <w:color w:val="A6A6A6" w:themeColor="background1" w:themeShade="A6"/>
              </w:rPr>
              <w:t>10 Kč</w:t>
            </w:r>
          </w:p>
        </w:tc>
        <w:tc>
          <w:tcPr>
            <w:tcW w:w="1134" w:type="dxa"/>
          </w:tcPr>
          <w:p w14:paraId="4DA9AF65" w14:textId="77777777" w:rsidR="00C91373" w:rsidRPr="00C91373" w:rsidRDefault="00C91373" w:rsidP="00875D2B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C91373">
              <w:rPr>
                <w:i/>
                <w:iCs/>
                <w:color w:val="A6A6A6" w:themeColor="background1" w:themeShade="A6"/>
              </w:rPr>
              <w:t>10 Kč</w:t>
            </w:r>
          </w:p>
        </w:tc>
        <w:tc>
          <w:tcPr>
            <w:tcW w:w="1134" w:type="dxa"/>
          </w:tcPr>
          <w:p w14:paraId="01BA8365" w14:textId="77777777" w:rsidR="00C91373" w:rsidRPr="00C91373" w:rsidRDefault="00C91373" w:rsidP="00875D2B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C91373">
              <w:rPr>
                <w:i/>
                <w:iCs/>
                <w:color w:val="A6A6A6" w:themeColor="background1" w:themeShade="A6"/>
              </w:rPr>
              <w:t>10 Kč</w:t>
            </w:r>
          </w:p>
        </w:tc>
        <w:tc>
          <w:tcPr>
            <w:tcW w:w="1276" w:type="dxa"/>
          </w:tcPr>
          <w:p w14:paraId="6B4F7B07" w14:textId="77777777" w:rsidR="00C91373" w:rsidRPr="00C91373" w:rsidRDefault="00C91373" w:rsidP="00875D2B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C91373">
              <w:rPr>
                <w:i/>
                <w:iCs/>
                <w:color w:val="A6A6A6" w:themeColor="background1" w:themeShade="A6"/>
              </w:rPr>
              <w:t>10 Kč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2FA45E" w14:textId="77777777" w:rsidR="00C91373" w:rsidRPr="00C91373" w:rsidRDefault="00C91373" w:rsidP="00875D2B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C91373">
              <w:rPr>
                <w:i/>
                <w:iCs/>
                <w:color w:val="A6A6A6" w:themeColor="background1" w:themeShade="A6"/>
              </w:rPr>
              <w:t>10 Kč</w:t>
            </w:r>
          </w:p>
        </w:tc>
      </w:tr>
      <w:tr w:rsidR="00C91373" w14:paraId="11C7571A" w14:textId="77777777" w:rsidTr="00DC18F6">
        <w:tc>
          <w:tcPr>
            <w:tcW w:w="4099" w:type="dxa"/>
            <w:tcBorders>
              <w:left w:val="single" w:sz="12" w:space="0" w:color="auto"/>
            </w:tcBorders>
          </w:tcPr>
          <w:p w14:paraId="02D12A32" w14:textId="21151CB6" w:rsidR="00C91373" w:rsidRPr="00565572" w:rsidRDefault="00C91373" w:rsidP="00F76101">
            <w:r w:rsidRPr="00565572">
              <w:t xml:space="preserve">Příspěvková </w:t>
            </w:r>
            <w:r>
              <w:t xml:space="preserve">členská </w:t>
            </w:r>
            <w:r w:rsidRPr="00565572">
              <w:t>známka</w:t>
            </w:r>
          </w:p>
        </w:tc>
        <w:tc>
          <w:tcPr>
            <w:tcW w:w="1040" w:type="dxa"/>
          </w:tcPr>
          <w:p w14:paraId="2D4C6135" w14:textId="41FB47D6" w:rsidR="00C91373" w:rsidRPr="00565572" w:rsidRDefault="00C91373" w:rsidP="004B67B5">
            <w:pPr>
              <w:jc w:val="center"/>
            </w:pPr>
            <w:r>
              <w:t>7</w:t>
            </w:r>
            <w:r w:rsidRPr="00565572">
              <w:t>00 Kč</w:t>
            </w:r>
          </w:p>
        </w:tc>
        <w:tc>
          <w:tcPr>
            <w:tcW w:w="1134" w:type="dxa"/>
          </w:tcPr>
          <w:p w14:paraId="663A0C11" w14:textId="5FFFAEC9" w:rsidR="00C91373" w:rsidRPr="00565572" w:rsidRDefault="00C91373" w:rsidP="004B67B5">
            <w:pPr>
              <w:jc w:val="center"/>
            </w:pPr>
            <w:r>
              <w:t>7</w:t>
            </w:r>
            <w:r w:rsidRPr="00565572">
              <w:t>00 Kč</w:t>
            </w:r>
          </w:p>
        </w:tc>
        <w:tc>
          <w:tcPr>
            <w:tcW w:w="1134" w:type="dxa"/>
          </w:tcPr>
          <w:p w14:paraId="5BEDC28A" w14:textId="6EE15140" w:rsidR="00C91373" w:rsidRPr="00565572" w:rsidRDefault="00C91373" w:rsidP="004B67B5">
            <w:pPr>
              <w:jc w:val="center"/>
            </w:pPr>
            <w:r>
              <w:t>7</w:t>
            </w:r>
            <w:r w:rsidRPr="00565572">
              <w:t>00 Kč</w:t>
            </w:r>
          </w:p>
        </w:tc>
        <w:tc>
          <w:tcPr>
            <w:tcW w:w="1276" w:type="dxa"/>
          </w:tcPr>
          <w:p w14:paraId="4B4D0438" w14:textId="54F6E43B" w:rsidR="00C91373" w:rsidRPr="00565572" w:rsidRDefault="00C91373" w:rsidP="004B67B5">
            <w:pPr>
              <w:jc w:val="center"/>
            </w:pPr>
            <w:r>
              <w:t>3</w:t>
            </w:r>
            <w:r w:rsidRPr="00565572">
              <w:t>00 Kč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A7BB3F" w14:textId="1E9E9F80" w:rsidR="00C91373" w:rsidRPr="00565572" w:rsidRDefault="00C91373" w:rsidP="004B67B5">
            <w:pPr>
              <w:jc w:val="center"/>
            </w:pPr>
            <w:r w:rsidRPr="00565572">
              <w:t>1</w:t>
            </w:r>
            <w:r>
              <w:t>5</w:t>
            </w:r>
            <w:r w:rsidRPr="00565572">
              <w:t>0 Kč</w:t>
            </w:r>
          </w:p>
        </w:tc>
      </w:tr>
      <w:tr w:rsidR="00C91373" w14:paraId="611ED956" w14:textId="77777777" w:rsidTr="00DC18F6">
        <w:tc>
          <w:tcPr>
            <w:tcW w:w="4099" w:type="dxa"/>
            <w:tcBorders>
              <w:left w:val="single" w:sz="12" w:space="0" w:color="auto"/>
              <w:bottom w:val="single" w:sz="12" w:space="0" w:color="auto"/>
            </w:tcBorders>
          </w:tcPr>
          <w:p w14:paraId="2765338C" w14:textId="7A2EA490" w:rsidR="00C91373" w:rsidRPr="00C91373" w:rsidRDefault="00C91373" w:rsidP="00C91373">
            <w:pPr>
              <w:rPr>
                <w:i/>
                <w:iCs/>
                <w:color w:val="A6A6A6" w:themeColor="background1" w:themeShade="A6"/>
              </w:rPr>
            </w:pPr>
            <w:r w:rsidRPr="00565572">
              <w:t>Finanční náhrada za brigádu</w:t>
            </w: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14:paraId="7077570D" w14:textId="5304BA25" w:rsidR="00C91373" w:rsidRPr="00C91373" w:rsidRDefault="00C91373" w:rsidP="00C91373">
            <w:pPr>
              <w:jc w:val="center"/>
              <w:rPr>
                <w:i/>
                <w:iCs/>
                <w:color w:val="A6A6A6" w:themeColor="background1" w:themeShade="A6"/>
              </w:rPr>
            </w:pPr>
            <w:r>
              <w:t>9</w:t>
            </w:r>
            <w:r w:rsidRPr="00565572">
              <w:t>00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D537BB8" w14:textId="1DE075ED" w:rsidR="00C91373" w:rsidRPr="00C91373" w:rsidRDefault="00C91373" w:rsidP="00C91373">
            <w:pPr>
              <w:jc w:val="center"/>
              <w:rPr>
                <w:i/>
                <w:iCs/>
                <w:color w:val="A6A6A6" w:themeColor="background1" w:themeShade="A6"/>
              </w:rPr>
            </w:pPr>
            <w:r>
              <w:t>9</w:t>
            </w:r>
            <w:r w:rsidRPr="00565572">
              <w:t>00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6BE0E31" w14:textId="1BCC614D" w:rsidR="00C91373" w:rsidRPr="00C91373" w:rsidRDefault="00C91373" w:rsidP="00C91373">
            <w:pPr>
              <w:jc w:val="center"/>
              <w:rPr>
                <w:i/>
                <w:iCs/>
                <w:color w:val="A6A6A6" w:themeColor="background1" w:themeShade="A6"/>
              </w:rPr>
            </w:pPr>
            <w:r>
              <w:t>9</w:t>
            </w:r>
            <w:r w:rsidRPr="00565572">
              <w:t>00 Kč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4337186" w14:textId="2162E736" w:rsidR="00C91373" w:rsidRPr="00C91373" w:rsidRDefault="00C91373" w:rsidP="00C91373">
            <w:pPr>
              <w:jc w:val="center"/>
              <w:rPr>
                <w:i/>
                <w:iCs/>
                <w:color w:val="A6A6A6" w:themeColor="background1" w:themeShade="A6"/>
              </w:rPr>
            </w:pPr>
            <w:r>
              <w:t>45</w:t>
            </w:r>
            <w:r w:rsidRPr="00565572">
              <w:t>0 Kč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497081B" w14:textId="1E70ABAF" w:rsidR="00C91373" w:rsidRPr="00C91373" w:rsidRDefault="00C91373" w:rsidP="00C91373">
            <w:pPr>
              <w:jc w:val="center"/>
              <w:rPr>
                <w:i/>
                <w:iCs/>
                <w:color w:val="A6A6A6" w:themeColor="background1" w:themeShade="A6"/>
              </w:rPr>
            </w:pPr>
            <w:r w:rsidRPr="00565572">
              <w:t>xxx</w:t>
            </w:r>
          </w:p>
        </w:tc>
      </w:tr>
      <w:tr w:rsidR="00C91373" w14:paraId="01D3F4CB" w14:textId="77777777" w:rsidTr="00DC18F6">
        <w:tc>
          <w:tcPr>
            <w:tcW w:w="4099" w:type="dxa"/>
            <w:tcBorders>
              <w:top w:val="single" w:sz="12" w:space="0" w:color="auto"/>
              <w:left w:val="single" w:sz="12" w:space="0" w:color="auto"/>
            </w:tcBorders>
          </w:tcPr>
          <w:p w14:paraId="778496E0" w14:textId="23789160" w:rsidR="00C91373" w:rsidRPr="00565572" w:rsidRDefault="00C91373" w:rsidP="00C91373">
            <w:r>
              <w:t>1.</w:t>
            </w:r>
            <w:r w:rsidRPr="00565572">
              <w:t xml:space="preserve">Mimopstruhová pov. </w:t>
            </w:r>
            <w:r w:rsidRPr="00565572">
              <w:rPr>
                <w:b/>
              </w:rPr>
              <w:t>MÍSTNÍ ***</w:t>
            </w:r>
          </w:p>
        </w:tc>
        <w:tc>
          <w:tcPr>
            <w:tcW w:w="1040" w:type="dxa"/>
            <w:tcBorders>
              <w:top w:val="single" w:sz="12" w:space="0" w:color="auto"/>
            </w:tcBorders>
          </w:tcPr>
          <w:p w14:paraId="349CF906" w14:textId="56CD690F" w:rsidR="00C91373" w:rsidRPr="00565572" w:rsidRDefault="001830AA" w:rsidP="00C91373">
            <w:pPr>
              <w:jc w:val="center"/>
            </w:pPr>
            <w:r>
              <w:t>xxx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50A3985" w14:textId="0022E7AB" w:rsidR="00C91373" w:rsidRPr="00565572" w:rsidRDefault="001830AA" w:rsidP="00C91373">
            <w:pPr>
              <w:jc w:val="center"/>
            </w:pPr>
            <w:r>
              <w:t>1300 Kč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44D4ABA" w14:textId="7754CFEF" w:rsidR="00C91373" w:rsidRPr="00565572" w:rsidRDefault="00C91373" w:rsidP="00C91373">
            <w:pPr>
              <w:jc w:val="center"/>
            </w:pPr>
            <w:r w:rsidRPr="00565572">
              <w:t>xxx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438B03D" w14:textId="77877153" w:rsidR="00C91373" w:rsidRPr="00565572" w:rsidRDefault="00C91373" w:rsidP="00C91373">
            <w:pPr>
              <w:jc w:val="center"/>
            </w:pPr>
            <w:r w:rsidRPr="00565572">
              <w:t>xxx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1DCDF8F1" w14:textId="6075011D" w:rsidR="00C91373" w:rsidRPr="00565572" w:rsidRDefault="00C91373" w:rsidP="00C91373">
            <w:pPr>
              <w:jc w:val="center"/>
            </w:pPr>
            <w:r w:rsidRPr="00565572">
              <w:t>xxx</w:t>
            </w:r>
          </w:p>
        </w:tc>
      </w:tr>
      <w:tr w:rsidR="00C91373" w14:paraId="033AC745" w14:textId="77777777" w:rsidTr="00DC18F6">
        <w:tc>
          <w:tcPr>
            <w:tcW w:w="4099" w:type="dxa"/>
            <w:tcBorders>
              <w:left w:val="single" w:sz="12" w:space="0" w:color="auto"/>
            </w:tcBorders>
          </w:tcPr>
          <w:p w14:paraId="3B62CEE9" w14:textId="085E9DAB" w:rsidR="00C91373" w:rsidRPr="00565572" w:rsidRDefault="00C91373" w:rsidP="00C91373">
            <w:r>
              <w:t>2.</w:t>
            </w:r>
            <w:r w:rsidRPr="00565572">
              <w:t xml:space="preserve">Mimopstruhová pov. </w:t>
            </w:r>
            <w:r w:rsidRPr="00565572">
              <w:rPr>
                <w:b/>
              </w:rPr>
              <w:t>ÚZEMNÍ</w:t>
            </w:r>
          </w:p>
        </w:tc>
        <w:tc>
          <w:tcPr>
            <w:tcW w:w="1040" w:type="dxa"/>
          </w:tcPr>
          <w:p w14:paraId="58A89F35" w14:textId="170FA053" w:rsidR="00C91373" w:rsidRPr="00095BD9" w:rsidRDefault="00C91373" w:rsidP="00C91373">
            <w:pPr>
              <w:jc w:val="center"/>
            </w:pPr>
            <w:r w:rsidRPr="00095BD9">
              <w:t>1</w:t>
            </w:r>
            <w:r w:rsidR="001830AA" w:rsidRPr="00095BD9">
              <w:t>8</w:t>
            </w:r>
            <w:r w:rsidRPr="00095BD9">
              <w:t>00 Kč</w:t>
            </w:r>
          </w:p>
        </w:tc>
        <w:tc>
          <w:tcPr>
            <w:tcW w:w="1134" w:type="dxa"/>
          </w:tcPr>
          <w:p w14:paraId="57F08793" w14:textId="362D4303" w:rsidR="00C91373" w:rsidRPr="00095BD9" w:rsidRDefault="00C91373" w:rsidP="00C91373">
            <w:pPr>
              <w:jc w:val="center"/>
            </w:pPr>
            <w:r w:rsidRPr="00095BD9">
              <w:t>1</w:t>
            </w:r>
            <w:r w:rsidR="001830AA" w:rsidRPr="00095BD9">
              <w:t>8</w:t>
            </w:r>
            <w:r w:rsidRPr="00095BD9">
              <w:t>00 Kč</w:t>
            </w:r>
          </w:p>
        </w:tc>
        <w:tc>
          <w:tcPr>
            <w:tcW w:w="1134" w:type="dxa"/>
          </w:tcPr>
          <w:p w14:paraId="418DEBA4" w14:textId="6565E4FF" w:rsidR="00C91373" w:rsidRPr="00095BD9" w:rsidRDefault="00C91373" w:rsidP="00C91373">
            <w:pPr>
              <w:jc w:val="center"/>
            </w:pPr>
            <w:r w:rsidRPr="00095BD9">
              <w:t>1</w:t>
            </w:r>
            <w:r w:rsidR="001830AA" w:rsidRPr="00095BD9">
              <w:t>3</w:t>
            </w:r>
            <w:r w:rsidRPr="00095BD9">
              <w:t>00 Kč</w:t>
            </w:r>
          </w:p>
        </w:tc>
        <w:tc>
          <w:tcPr>
            <w:tcW w:w="1276" w:type="dxa"/>
          </w:tcPr>
          <w:p w14:paraId="7C95D93A" w14:textId="03E4280C" w:rsidR="00C91373" w:rsidRPr="00095BD9" w:rsidRDefault="00C91373" w:rsidP="00C91373">
            <w:pPr>
              <w:jc w:val="center"/>
            </w:pPr>
            <w:r w:rsidRPr="00095BD9">
              <w:t>1</w:t>
            </w:r>
            <w:r w:rsidR="001830AA" w:rsidRPr="00095BD9">
              <w:t>3</w:t>
            </w:r>
            <w:r w:rsidRPr="00095BD9">
              <w:t>00 Kč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BB806E" w14:textId="08077542" w:rsidR="00C91373" w:rsidRPr="00095BD9" w:rsidRDefault="00C91373" w:rsidP="00C91373">
            <w:pPr>
              <w:jc w:val="center"/>
            </w:pPr>
            <w:r w:rsidRPr="00095BD9">
              <w:t>600 Kč</w:t>
            </w:r>
          </w:p>
        </w:tc>
      </w:tr>
      <w:tr w:rsidR="00C91373" w14:paraId="309AE9E7" w14:textId="77777777" w:rsidTr="00DC18F6">
        <w:tc>
          <w:tcPr>
            <w:tcW w:w="4099" w:type="dxa"/>
            <w:tcBorders>
              <w:left w:val="single" w:sz="12" w:space="0" w:color="auto"/>
            </w:tcBorders>
          </w:tcPr>
          <w:p w14:paraId="00FB443D" w14:textId="37A28A9C" w:rsidR="00C91373" w:rsidRPr="00565572" w:rsidRDefault="00C91373" w:rsidP="00C91373">
            <w:r>
              <w:t>3.</w:t>
            </w:r>
            <w:r w:rsidRPr="00565572">
              <w:t xml:space="preserve">Mimopstruhová pov. </w:t>
            </w:r>
            <w:r w:rsidRPr="00565572">
              <w:rPr>
                <w:b/>
              </w:rPr>
              <w:t>CELOSVAZOVÁ</w:t>
            </w:r>
          </w:p>
        </w:tc>
        <w:tc>
          <w:tcPr>
            <w:tcW w:w="1040" w:type="dxa"/>
          </w:tcPr>
          <w:p w14:paraId="4275850B" w14:textId="04EBE98D" w:rsidR="00C91373" w:rsidRPr="00095BD9" w:rsidRDefault="00095BD9" w:rsidP="00C91373">
            <w:pPr>
              <w:jc w:val="center"/>
            </w:pPr>
            <w:r w:rsidRPr="00095BD9">
              <w:t>3300</w:t>
            </w:r>
            <w:r w:rsidR="00C91373" w:rsidRPr="00095BD9">
              <w:t xml:space="preserve"> Kč</w:t>
            </w:r>
          </w:p>
        </w:tc>
        <w:tc>
          <w:tcPr>
            <w:tcW w:w="1134" w:type="dxa"/>
          </w:tcPr>
          <w:p w14:paraId="317DE044" w14:textId="1491048D" w:rsidR="00C91373" w:rsidRPr="00095BD9" w:rsidRDefault="00C91373" w:rsidP="00C91373">
            <w:pPr>
              <w:jc w:val="center"/>
            </w:pPr>
            <w:r w:rsidRPr="00095BD9">
              <w:t>3</w:t>
            </w:r>
            <w:r w:rsidR="00095BD9" w:rsidRPr="00095BD9">
              <w:t>300</w:t>
            </w:r>
            <w:r w:rsidRPr="00095BD9">
              <w:t xml:space="preserve"> Kč</w:t>
            </w:r>
          </w:p>
        </w:tc>
        <w:tc>
          <w:tcPr>
            <w:tcW w:w="1134" w:type="dxa"/>
          </w:tcPr>
          <w:p w14:paraId="45115F4E" w14:textId="2C527CDE" w:rsidR="00C91373" w:rsidRPr="00095BD9" w:rsidRDefault="00C91373" w:rsidP="00C91373">
            <w:pPr>
              <w:jc w:val="center"/>
            </w:pPr>
            <w:r w:rsidRPr="00095BD9">
              <w:t>15</w:t>
            </w:r>
            <w:r w:rsidR="00095BD9" w:rsidRPr="00095BD9">
              <w:t>5</w:t>
            </w:r>
            <w:r w:rsidRPr="00095BD9">
              <w:t>0 Kč</w:t>
            </w:r>
          </w:p>
        </w:tc>
        <w:tc>
          <w:tcPr>
            <w:tcW w:w="1276" w:type="dxa"/>
          </w:tcPr>
          <w:p w14:paraId="4681FB91" w14:textId="064855C1" w:rsidR="00C91373" w:rsidRPr="00095BD9" w:rsidRDefault="00C91373" w:rsidP="00C91373">
            <w:pPr>
              <w:jc w:val="center"/>
            </w:pPr>
            <w:r w:rsidRPr="00095BD9">
              <w:t>15</w:t>
            </w:r>
            <w:r w:rsidR="00095BD9" w:rsidRPr="00095BD9">
              <w:t>5</w:t>
            </w:r>
            <w:r w:rsidRPr="00095BD9">
              <w:t>0 Kč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9CC76A" w14:textId="56CB11B9" w:rsidR="00C91373" w:rsidRPr="00095BD9" w:rsidRDefault="00C91373" w:rsidP="00C91373">
            <w:pPr>
              <w:jc w:val="center"/>
            </w:pPr>
            <w:r w:rsidRPr="00095BD9">
              <w:t>850 Kč</w:t>
            </w:r>
          </w:p>
        </w:tc>
      </w:tr>
      <w:tr w:rsidR="00C91373" w14:paraId="605EA7CC" w14:textId="77777777" w:rsidTr="00DC18F6">
        <w:tc>
          <w:tcPr>
            <w:tcW w:w="4099" w:type="dxa"/>
            <w:tcBorders>
              <w:left w:val="single" w:sz="12" w:space="0" w:color="auto"/>
              <w:bottom w:val="single" w:sz="12" w:space="0" w:color="auto"/>
            </w:tcBorders>
          </w:tcPr>
          <w:p w14:paraId="420C05D4" w14:textId="793E2399" w:rsidR="00C91373" w:rsidRPr="00565572" w:rsidRDefault="00C91373" w:rsidP="00C91373">
            <w:r>
              <w:t>4.</w:t>
            </w:r>
            <w:r w:rsidRPr="00565572">
              <w:t xml:space="preserve">Mimopstruhová pov. </w:t>
            </w:r>
            <w:r w:rsidRPr="00565572">
              <w:rPr>
                <w:b/>
              </w:rPr>
              <w:t>CELOREPUBLIKOVÁ</w:t>
            </w: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14:paraId="624877B8" w14:textId="01EE2558" w:rsidR="00C91373" w:rsidRPr="00095BD9" w:rsidRDefault="00C91373" w:rsidP="00C91373">
            <w:pPr>
              <w:jc w:val="center"/>
            </w:pPr>
            <w:r w:rsidRPr="00095BD9">
              <w:t>4</w:t>
            </w:r>
            <w:r w:rsidR="00095BD9" w:rsidRPr="00095BD9">
              <w:t>65</w:t>
            </w:r>
            <w:r w:rsidRPr="00095BD9">
              <w:t>0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125C8A8" w14:textId="40F75C00" w:rsidR="00C91373" w:rsidRPr="00095BD9" w:rsidRDefault="00095BD9" w:rsidP="00C91373">
            <w:pPr>
              <w:jc w:val="center"/>
            </w:pPr>
            <w:r w:rsidRPr="00095BD9">
              <w:t>4650 Kč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18F7D57" w14:textId="1D6D638F" w:rsidR="00C91373" w:rsidRPr="00095BD9" w:rsidRDefault="00095BD9" w:rsidP="00C91373">
            <w:pPr>
              <w:jc w:val="center"/>
            </w:pPr>
            <w:r w:rsidRPr="00095BD9">
              <w:t>4650 Kč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8C8682B" w14:textId="4106E368" w:rsidR="00C91373" w:rsidRPr="00095BD9" w:rsidRDefault="00095BD9" w:rsidP="00C91373">
            <w:pPr>
              <w:jc w:val="center"/>
            </w:pPr>
            <w:r w:rsidRPr="00095BD9">
              <w:t>4650 Kč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2B511350" w14:textId="3064D73E" w:rsidR="00C91373" w:rsidRPr="00095BD9" w:rsidRDefault="00095BD9" w:rsidP="00C91373">
            <w:pPr>
              <w:jc w:val="center"/>
            </w:pPr>
            <w:r w:rsidRPr="00095BD9">
              <w:t>4650 Kč</w:t>
            </w:r>
          </w:p>
        </w:tc>
      </w:tr>
      <w:tr w:rsidR="00C91373" w14:paraId="71BFC630" w14:textId="77777777" w:rsidTr="00DC18F6">
        <w:tc>
          <w:tcPr>
            <w:tcW w:w="4099" w:type="dxa"/>
            <w:tcBorders>
              <w:top w:val="single" w:sz="12" w:space="0" w:color="auto"/>
              <w:left w:val="single" w:sz="12" w:space="0" w:color="auto"/>
            </w:tcBorders>
          </w:tcPr>
          <w:p w14:paraId="2A581EBE" w14:textId="28E36684" w:rsidR="00C91373" w:rsidRPr="00565572" w:rsidRDefault="00C91373" w:rsidP="00C91373">
            <w:r>
              <w:t>XXXXXXXXXXXXXXXXXXXXXXXXXXXXXXXXXX</w:t>
            </w:r>
          </w:p>
        </w:tc>
        <w:tc>
          <w:tcPr>
            <w:tcW w:w="1040" w:type="dxa"/>
            <w:tcBorders>
              <w:top w:val="single" w:sz="12" w:space="0" w:color="auto"/>
            </w:tcBorders>
          </w:tcPr>
          <w:p w14:paraId="11A02C81" w14:textId="529B882D" w:rsidR="00C91373" w:rsidRPr="00095BD9" w:rsidRDefault="00C91373" w:rsidP="00C91373">
            <w:pPr>
              <w:jc w:val="center"/>
            </w:pPr>
            <w:r w:rsidRPr="00095BD9">
              <w:t>XXXXXXX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8D7FD4C" w14:textId="6AD1738D" w:rsidR="00C91373" w:rsidRPr="00095BD9" w:rsidRDefault="00C91373" w:rsidP="00C91373">
            <w:pPr>
              <w:jc w:val="center"/>
            </w:pPr>
            <w:r w:rsidRPr="00095BD9">
              <w:t>XXXXXXX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11D1B70" w14:textId="0BB8A2BC" w:rsidR="00C91373" w:rsidRPr="00095BD9" w:rsidRDefault="00C91373" w:rsidP="00C91373">
            <w:pPr>
              <w:jc w:val="center"/>
            </w:pPr>
            <w:r w:rsidRPr="00095BD9">
              <w:t>XXXXXXX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4B24E75" w14:textId="2087528A" w:rsidR="00C91373" w:rsidRPr="00095BD9" w:rsidRDefault="00C91373" w:rsidP="00C91373">
            <w:pPr>
              <w:jc w:val="center"/>
            </w:pPr>
            <w:r w:rsidRPr="00095BD9">
              <w:t>XXXXXXX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7778D63C" w14:textId="73EF5FB8" w:rsidR="00C91373" w:rsidRPr="00095BD9" w:rsidRDefault="00C91373" w:rsidP="00C91373">
            <w:pPr>
              <w:jc w:val="center"/>
            </w:pPr>
            <w:r w:rsidRPr="00095BD9">
              <w:t>XXXXXXX</w:t>
            </w:r>
          </w:p>
        </w:tc>
      </w:tr>
      <w:tr w:rsidR="00C91373" w14:paraId="4DE95B76" w14:textId="77777777" w:rsidTr="00DC18F6">
        <w:tc>
          <w:tcPr>
            <w:tcW w:w="4099" w:type="dxa"/>
            <w:tcBorders>
              <w:top w:val="single" w:sz="12" w:space="0" w:color="auto"/>
              <w:left w:val="single" w:sz="12" w:space="0" w:color="auto"/>
            </w:tcBorders>
          </w:tcPr>
          <w:p w14:paraId="4F4B18B7" w14:textId="12B7AEBF" w:rsidR="00C91373" w:rsidRPr="00565572" w:rsidRDefault="00C91373" w:rsidP="00C91373">
            <w:r>
              <w:rPr>
                <w:b/>
              </w:rPr>
              <w:t>1.</w:t>
            </w:r>
            <w:r w:rsidRPr="00565572">
              <w:rPr>
                <w:b/>
              </w:rPr>
              <w:t>Pstruhová</w:t>
            </w:r>
            <w:r w:rsidRPr="00565572">
              <w:t xml:space="preserve"> pov. </w:t>
            </w:r>
            <w:r w:rsidRPr="00565572">
              <w:rPr>
                <w:b/>
              </w:rPr>
              <w:t xml:space="preserve">MÍSTNÍ </w:t>
            </w:r>
            <w:r w:rsidR="001830AA">
              <w:rPr>
                <w:b/>
              </w:rPr>
              <w:t>***</w:t>
            </w:r>
          </w:p>
        </w:tc>
        <w:tc>
          <w:tcPr>
            <w:tcW w:w="1040" w:type="dxa"/>
            <w:tcBorders>
              <w:top w:val="single" w:sz="12" w:space="0" w:color="auto"/>
            </w:tcBorders>
          </w:tcPr>
          <w:p w14:paraId="0F001207" w14:textId="1CD06840" w:rsidR="00C91373" w:rsidRPr="00095BD9" w:rsidRDefault="001830AA" w:rsidP="00C91373">
            <w:pPr>
              <w:jc w:val="center"/>
            </w:pPr>
            <w:r w:rsidRPr="00095BD9">
              <w:t>xxx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0C05F74" w14:textId="3465257B" w:rsidR="00C91373" w:rsidRPr="00095BD9" w:rsidRDefault="001830AA" w:rsidP="00C91373">
            <w:pPr>
              <w:jc w:val="center"/>
            </w:pPr>
            <w:r w:rsidRPr="00095BD9">
              <w:t xml:space="preserve">1300 </w:t>
            </w:r>
            <w:r w:rsidR="00154522" w:rsidRPr="00095BD9">
              <w:t>Kč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F1A8E80" w14:textId="37A354F5" w:rsidR="00C91373" w:rsidRPr="00095BD9" w:rsidRDefault="00C91373" w:rsidP="00C91373">
            <w:pPr>
              <w:jc w:val="center"/>
            </w:pPr>
            <w:r w:rsidRPr="00095BD9">
              <w:t>xxx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8D9A887" w14:textId="0FFF1E96" w:rsidR="00C91373" w:rsidRPr="00095BD9" w:rsidRDefault="00C91373" w:rsidP="00C91373">
            <w:pPr>
              <w:jc w:val="center"/>
            </w:pPr>
            <w:r w:rsidRPr="00095BD9">
              <w:t>xxx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51232FB0" w14:textId="49452354" w:rsidR="00C91373" w:rsidRPr="00095BD9" w:rsidRDefault="00C91373" w:rsidP="00C91373">
            <w:pPr>
              <w:jc w:val="center"/>
            </w:pPr>
            <w:r w:rsidRPr="00095BD9">
              <w:t>xxx</w:t>
            </w:r>
          </w:p>
        </w:tc>
      </w:tr>
      <w:tr w:rsidR="001830AA" w14:paraId="6BC3E3E6" w14:textId="77777777" w:rsidTr="00DC18F6">
        <w:tc>
          <w:tcPr>
            <w:tcW w:w="4099" w:type="dxa"/>
            <w:tcBorders>
              <w:left w:val="single" w:sz="12" w:space="0" w:color="auto"/>
            </w:tcBorders>
          </w:tcPr>
          <w:p w14:paraId="65230C28" w14:textId="697042BE" w:rsidR="001830AA" w:rsidRPr="00565572" w:rsidRDefault="001830AA" w:rsidP="001830AA">
            <w:r>
              <w:rPr>
                <w:b/>
              </w:rPr>
              <w:t>2.</w:t>
            </w:r>
            <w:r w:rsidRPr="00565572">
              <w:rPr>
                <w:b/>
              </w:rPr>
              <w:t>Pstruhová</w:t>
            </w:r>
            <w:r w:rsidRPr="00565572">
              <w:t xml:space="preserve"> pov. </w:t>
            </w:r>
            <w:r w:rsidRPr="00565572">
              <w:rPr>
                <w:b/>
              </w:rPr>
              <w:t>ÚZEMNÍ</w:t>
            </w:r>
          </w:p>
        </w:tc>
        <w:tc>
          <w:tcPr>
            <w:tcW w:w="1040" w:type="dxa"/>
          </w:tcPr>
          <w:p w14:paraId="0C9649F4" w14:textId="5439E3E0" w:rsidR="001830AA" w:rsidRPr="00095BD9" w:rsidRDefault="001830AA" w:rsidP="001830AA">
            <w:pPr>
              <w:jc w:val="center"/>
            </w:pPr>
            <w:r w:rsidRPr="00095BD9">
              <w:t>1800 Kč</w:t>
            </w:r>
          </w:p>
        </w:tc>
        <w:tc>
          <w:tcPr>
            <w:tcW w:w="1134" w:type="dxa"/>
          </w:tcPr>
          <w:p w14:paraId="7C9FCCEF" w14:textId="18E13509" w:rsidR="001830AA" w:rsidRPr="00095BD9" w:rsidRDefault="001830AA" w:rsidP="001830AA">
            <w:pPr>
              <w:jc w:val="center"/>
            </w:pPr>
            <w:r w:rsidRPr="00095BD9">
              <w:t>1800 Kč</w:t>
            </w:r>
          </w:p>
        </w:tc>
        <w:tc>
          <w:tcPr>
            <w:tcW w:w="1134" w:type="dxa"/>
          </w:tcPr>
          <w:p w14:paraId="1985EEFA" w14:textId="5F890CD4" w:rsidR="001830AA" w:rsidRPr="00095BD9" w:rsidRDefault="001830AA" w:rsidP="001830AA">
            <w:pPr>
              <w:jc w:val="center"/>
            </w:pPr>
            <w:r w:rsidRPr="00095BD9">
              <w:t>1300 Kč</w:t>
            </w:r>
          </w:p>
        </w:tc>
        <w:tc>
          <w:tcPr>
            <w:tcW w:w="1276" w:type="dxa"/>
          </w:tcPr>
          <w:p w14:paraId="422DB3ED" w14:textId="4263C628" w:rsidR="001830AA" w:rsidRPr="00095BD9" w:rsidRDefault="001830AA" w:rsidP="001830AA">
            <w:pPr>
              <w:jc w:val="center"/>
            </w:pPr>
            <w:r w:rsidRPr="00095BD9">
              <w:t>1300 Kč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5C7365" w14:textId="3FE143AF" w:rsidR="001830AA" w:rsidRPr="00095BD9" w:rsidRDefault="001830AA" w:rsidP="001830AA">
            <w:pPr>
              <w:jc w:val="center"/>
            </w:pPr>
            <w:r w:rsidRPr="00095BD9">
              <w:t>600 Kč</w:t>
            </w:r>
          </w:p>
        </w:tc>
      </w:tr>
      <w:tr w:rsidR="00C91373" w14:paraId="14450168" w14:textId="77777777" w:rsidTr="00DC18F6">
        <w:tc>
          <w:tcPr>
            <w:tcW w:w="4099" w:type="dxa"/>
            <w:tcBorders>
              <w:left w:val="single" w:sz="12" w:space="0" w:color="auto"/>
            </w:tcBorders>
          </w:tcPr>
          <w:p w14:paraId="550AD249" w14:textId="048DBCB3" w:rsidR="00C91373" w:rsidRPr="00565572" w:rsidRDefault="00C91373" w:rsidP="00C91373">
            <w:r>
              <w:rPr>
                <w:b/>
              </w:rPr>
              <w:t>3.</w:t>
            </w:r>
            <w:r w:rsidRPr="00565572">
              <w:rPr>
                <w:b/>
              </w:rPr>
              <w:t>Pstruhová</w:t>
            </w:r>
            <w:r w:rsidRPr="00565572">
              <w:t xml:space="preserve"> pov. </w:t>
            </w:r>
            <w:r w:rsidRPr="00565572">
              <w:rPr>
                <w:b/>
              </w:rPr>
              <w:t>CELOSVAZOVÁ</w:t>
            </w:r>
          </w:p>
        </w:tc>
        <w:tc>
          <w:tcPr>
            <w:tcW w:w="1040" w:type="dxa"/>
          </w:tcPr>
          <w:p w14:paraId="1B320B5F" w14:textId="6808EB48" w:rsidR="00C91373" w:rsidRPr="00095BD9" w:rsidRDefault="00C91373" w:rsidP="00C91373">
            <w:pPr>
              <w:jc w:val="center"/>
            </w:pPr>
            <w:r w:rsidRPr="00095BD9">
              <w:t>3</w:t>
            </w:r>
            <w:r w:rsidR="00095BD9" w:rsidRPr="00095BD9">
              <w:t>5</w:t>
            </w:r>
            <w:r w:rsidRPr="00095BD9">
              <w:t>50 Kč</w:t>
            </w:r>
          </w:p>
        </w:tc>
        <w:tc>
          <w:tcPr>
            <w:tcW w:w="1134" w:type="dxa"/>
          </w:tcPr>
          <w:p w14:paraId="69EAEE9C" w14:textId="141241E8" w:rsidR="00C91373" w:rsidRPr="00095BD9" w:rsidRDefault="00C91373" w:rsidP="00C91373">
            <w:pPr>
              <w:jc w:val="center"/>
            </w:pPr>
            <w:r w:rsidRPr="00095BD9">
              <w:t>3</w:t>
            </w:r>
            <w:r w:rsidR="00095BD9" w:rsidRPr="00095BD9">
              <w:t>5</w:t>
            </w:r>
            <w:r w:rsidRPr="00095BD9">
              <w:t>50 Kč</w:t>
            </w:r>
          </w:p>
        </w:tc>
        <w:tc>
          <w:tcPr>
            <w:tcW w:w="1134" w:type="dxa"/>
          </w:tcPr>
          <w:p w14:paraId="74D0D23A" w14:textId="4538878F" w:rsidR="00C91373" w:rsidRPr="00095BD9" w:rsidRDefault="00C91373" w:rsidP="00C91373">
            <w:pPr>
              <w:jc w:val="center"/>
            </w:pPr>
            <w:r w:rsidRPr="00095BD9">
              <w:t>1</w:t>
            </w:r>
            <w:r w:rsidR="00095BD9" w:rsidRPr="00095BD9">
              <w:t>6</w:t>
            </w:r>
            <w:r w:rsidRPr="00095BD9">
              <w:t>50 Kč</w:t>
            </w:r>
          </w:p>
        </w:tc>
        <w:tc>
          <w:tcPr>
            <w:tcW w:w="1276" w:type="dxa"/>
          </w:tcPr>
          <w:p w14:paraId="0A1DE912" w14:textId="5ABD267C" w:rsidR="00C91373" w:rsidRPr="00095BD9" w:rsidRDefault="00C91373" w:rsidP="00C91373">
            <w:pPr>
              <w:jc w:val="center"/>
            </w:pPr>
            <w:r w:rsidRPr="00095BD9">
              <w:t>1</w:t>
            </w:r>
            <w:r w:rsidR="00095BD9" w:rsidRPr="00095BD9">
              <w:t>6</w:t>
            </w:r>
            <w:r w:rsidRPr="00095BD9">
              <w:t>50 Kč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82FD87" w14:textId="605E8107" w:rsidR="00C91373" w:rsidRPr="00095BD9" w:rsidRDefault="00C91373" w:rsidP="00C91373">
            <w:pPr>
              <w:jc w:val="center"/>
            </w:pPr>
            <w:r w:rsidRPr="00095BD9">
              <w:t>9</w:t>
            </w:r>
            <w:r w:rsidR="00095BD9" w:rsidRPr="00095BD9">
              <w:t>5</w:t>
            </w:r>
            <w:r w:rsidRPr="00095BD9">
              <w:t>0 Kč</w:t>
            </w:r>
          </w:p>
        </w:tc>
      </w:tr>
      <w:tr w:rsidR="00C91373" w14:paraId="38D27E55" w14:textId="77777777" w:rsidTr="00DC18F6">
        <w:tc>
          <w:tcPr>
            <w:tcW w:w="4099" w:type="dxa"/>
            <w:tcBorders>
              <w:left w:val="single" w:sz="12" w:space="0" w:color="auto"/>
              <w:bottom w:val="single" w:sz="24" w:space="0" w:color="auto"/>
            </w:tcBorders>
          </w:tcPr>
          <w:p w14:paraId="3653B2B2" w14:textId="53405BD8" w:rsidR="00C91373" w:rsidRPr="00565572" w:rsidRDefault="00C91373" w:rsidP="00C91373">
            <w:r>
              <w:rPr>
                <w:b/>
              </w:rPr>
              <w:t>4.</w:t>
            </w:r>
            <w:r w:rsidRPr="00565572">
              <w:rPr>
                <w:b/>
              </w:rPr>
              <w:t>Pstruhová</w:t>
            </w:r>
            <w:r w:rsidRPr="00565572">
              <w:t xml:space="preserve"> pov. </w:t>
            </w:r>
            <w:r w:rsidRPr="00565572">
              <w:rPr>
                <w:b/>
              </w:rPr>
              <w:t>CELOREPUBLIKOVÁ</w:t>
            </w:r>
          </w:p>
        </w:tc>
        <w:tc>
          <w:tcPr>
            <w:tcW w:w="1040" w:type="dxa"/>
            <w:tcBorders>
              <w:bottom w:val="single" w:sz="24" w:space="0" w:color="auto"/>
            </w:tcBorders>
          </w:tcPr>
          <w:p w14:paraId="43FB2E2E" w14:textId="13ED40E9" w:rsidR="00C91373" w:rsidRPr="00095BD9" w:rsidRDefault="00C91373" w:rsidP="00C91373">
            <w:pPr>
              <w:jc w:val="center"/>
            </w:pPr>
            <w:r w:rsidRPr="00095BD9">
              <w:t>4</w:t>
            </w:r>
            <w:r w:rsidR="00095BD9" w:rsidRPr="00095BD9">
              <w:t>9</w:t>
            </w:r>
            <w:r w:rsidRPr="00095BD9">
              <w:t>50 Kč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14:paraId="16277A8C" w14:textId="1DEB33CF" w:rsidR="00C91373" w:rsidRPr="00095BD9" w:rsidRDefault="00C91373" w:rsidP="00C91373">
            <w:pPr>
              <w:jc w:val="center"/>
            </w:pPr>
            <w:r w:rsidRPr="00095BD9">
              <w:t>4</w:t>
            </w:r>
            <w:r w:rsidR="00095BD9" w:rsidRPr="00095BD9">
              <w:t>9</w:t>
            </w:r>
            <w:r w:rsidRPr="00095BD9">
              <w:t>50 Kč</w:t>
            </w: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14:paraId="03950C8D" w14:textId="2B6D6AB0" w:rsidR="00C91373" w:rsidRPr="00095BD9" w:rsidRDefault="00C91373" w:rsidP="00C91373">
            <w:pPr>
              <w:jc w:val="center"/>
            </w:pPr>
            <w:r w:rsidRPr="00095BD9">
              <w:t>4</w:t>
            </w:r>
            <w:r w:rsidR="00095BD9" w:rsidRPr="00095BD9">
              <w:t>9</w:t>
            </w:r>
            <w:r w:rsidRPr="00095BD9">
              <w:t>50 Kč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080F3FD6" w14:textId="3DD477F4" w:rsidR="00C91373" w:rsidRPr="00095BD9" w:rsidRDefault="00C91373" w:rsidP="00C91373">
            <w:pPr>
              <w:jc w:val="center"/>
            </w:pPr>
            <w:r w:rsidRPr="00095BD9">
              <w:t>4</w:t>
            </w:r>
            <w:r w:rsidR="00095BD9" w:rsidRPr="00095BD9">
              <w:t>9</w:t>
            </w:r>
            <w:r w:rsidRPr="00095BD9">
              <w:t>50 Kč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</w:tcPr>
          <w:p w14:paraId="4C10BA93" w14:textId="00D1C480" w:rsidR="00C91373" w:rsidRPr="00095BD9" w:rsidRDefault="00C91373" w:rsidP="00C91373">
            <w:pPr>
              <w:jc w:val="center"/>
            </w:pPr>
            <w:r w:rsidRPr="00095BD9">
              <w:t>4</w:t>
            </w:r>
            <w:r w:rsidR="00095BD9" w:rsidRPr="00095BD9">
              <w:t>9</w:t>
            </w:r>
            <w:r w:rsidRPr="00095BD9">
              <w:t>50 Kč</w:t>
            </w:r>
          </w:p>
        </w:tc>
      </w:tr>
      <w:tr w:rsidR="00C91373" w14:paraId="6D74937A" w14:textId="77777777" w:rsidTr="00DC18F6">
        <w:tc>
          <w:tcPr>
            <w:tcW w:w="4099" w:type="dxa"/>
            <w:tcBorders>
              <w:left w:val="single" w:sz="12" w:space="0" w:color="auto"/>
              <w:bottom w:val="single" w:sz="24" w:space="0" w:color="auto"/>
            </w:tcBorders>
          </w:tcPr>
          <w:p w14:paraId="7E45500D" w14:textId="3A87893D" w:rsidR="00C91373" w:rsidRPr="001830AA" w:rsidRDefault="001830AA" w:rsidP="001830AA">
            <w:pPr>
              <w:jc w:val="right"/>
              <w:rPr>
                <w:b/>
                <w:bCs/>
              </w:rPr>
            </w:pPr>
            <w:r w:rsidRPr="001830AA">
              <w:rPr>
                <w:b/>
                <w:bCs/>
              </w:rPr>
              <w:t>CELKEM</w:t>
            </w:r>
          </w:p>
        </w:tc>
        <w:tc>
          <w:tcPr>
            <w:tcW w:w="1040" w:type="dxa"/>
            <w:tcBorders>
              <w:bottom w:val="single" w:sz="24" w:space="0" w:color="auto"/>
            </w:tcBorders>
          </w:tcPr>
          <w:p w14:paraId="441D065F" w14:textId="2E44B265" w:rsidR="00C91373" w:rsidRPr="00565572" w:rsidRDefault="00C91373" w:rsidP="00C91373">
            <w:pPr>
              <w:jc w:val="center"/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14:paraId="288A49E6" w14:textId="6F6FC77B" w:rsidR="00C91373" w:rsidRPr="00565572" w:rsidRDefault="00C91373" w:rsidP="00C91373">
            <w:pPr>
              <w:jc w:val="center"/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14:paraId="5C41B8CC" w14:textId="43535850" w:rsidR="00C91373" w:rsidRPr="00565572" w:rsidRDefault="00C91373" w:rsidP="00C91373">
            <w:pPr>
              <w:jc w:val="center"/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605B4572" w14:textId="29A1E823" w:rsidR="00C91373" w:rsidRPr="00565572" w:rsidRDefault="00C91373" w:rsidP="00C91373">
            <w:pPr>
              <w:jc w:val="center"/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12" w:space="0" w:color="auto"/>
            </w:tcBorders>
          </w:tcPr>
          <w:p w14:paraId="2884105D" w14:textId="33A059CD" w:rsidR="00C91373" w:rsidRPr="00565572" w:rsidRDefault="00C91373" w:rsidP="00C91373">
            <w:pPr>
              <w:jc w:val="center"/>
            </w:pPr>
          </w:p>
        </w:tc>
      </w:tr>
    </w:tbl>
    <w:p w14:paraId="0A3BC6CA" w14:textId="0138AF24" w:rsidR="00FC3795" w:rsidRDefault="004B67B5" w:rsidP="0095195F">
      <w:pPr>
        <w:pStyle w:val="Bezmezer"/>
        <w:rPr>
          <w:b/>
        </w:rPr>
      </w:pPr>
      <w:r w:rsidRPr="0095195F">
        <w:rPr>
          <w:b/>
        </w:rPr>
        <w:t>*</w:t>
      </w:r>
      <w:r w:rsidR="0095195F" w:rsidRPr="0095195F">
        <w:rPr>
          <w:b/>
        </w:rPr>
        <w:t>**</w:t>
      </w:r>
      <w:r w:rsidRPr="0095195F">
        <w:rPr>
          <w:b/>
        </w:rPr>
        <w:t xml:space="preserve"> </w:t>
      </w:r>
      <w:r w:rsidR="0095195F">
        <w:rPr>
          <w:b/>
        </w:rPr>
        <w:t xml:space="preserve">- </w:t>
      </w:r>
      <w:r w:rsidRPr="0095195F">
        <w:rPr>
          <w:b/>
        </w:rPr>
        <w:t>pouze pro členy MO Mělník nad 60 let</w:t>
      </w:r>
      <w:r w:rsidR="0095195F" w:rsidRPr="0095195F">
        <w:rPr>
          <w:b/>
        </w:rPr>
        <w:t>,</w:t>
      </w:r>
      <w:r w:rsidR="0018714E">
        <w:rPr>
          <w:b/>
        </w:rPr>
        <w:t xml:space="preserve">                                               </w:t>
      </w:r>
      <w:r w:rsidR="0095195F" w:rsidRPr="0095195F">
        <w:rPr>
          <w:b/>
        </w:rPr>
        <w:t xml:space="preserve">xxx </w:t>
      </w:r>
      <w:r w:rsidR="0095195F">
        <w:rPr>
          <w:b/>
        </w:rPr>
        <w:t>-</w:t>
      </w:r>
      <w:r w:rsidR="0095195F" w:rsidRPr="0095195F">
        <w:rPr>
          <w:b/>
        </w:rPr>
        <w:t xml:space="preserve"> nevydává se</w:t>
      </w:r>
    </w:p>
    <w:p w14:paraId="55DE1894" w14:textId="636ACE65" w:rsidR="0018714E" w:rsidRPr="00565572" w:rsidRDefault="0018714E" w:rsidP="004D40EE">
      <w:pPr>
        <w:pStyle w:val="Bezmezer"/>
        <w:rPr>
          <w:b/>
          <w:sz w:val="12"/>
          <w:szCs w:val="12"/>
        </w:rPr>
      </w:pPr>
    </w:p>
    <w:p w14:paraId="5C29381E" w14:textId="1A63F232" w:rsidR="002B7D6A" w:rsidRPr="00DC18F6" w:rsidRDefault="00223218" w:rsidP="002B7D6A">
      <w:pPr>
        <w:pStyle w:val="Bezmezer"/>
      </w:pPr>
      <w:r w:rsidRPr="008D029E">
        <w:t>Povolenky je možné hradit</w:t>
      </w:r>
      <w:r w:rsidR="009C42FB" w:rsidRPr="008D029E">
        <w:t xml:space="preserve"> hotově</w:t>
      </w:r>
      <w:r w:rsidRPr="008D029E">
        <w:t xml:space="preserve"> i přes platební terminál</w:t>
      </w:r>
      <w:r w:rsidR="001830AA">
        <w:t>. Dále je možné hradit</w:t>
      </w:r>
      <w:r w:rsidR="00435451">
        <w:t xml:space="preserve"> převodem </w:t>
      </w:r>
      <w:r w:rsidR="00435451" w:rsidRPr="001830AA">
        <w:rPr>
          <w:rStyle w:val="Siln"/>
          <w:rFonts w:cstheme="minorHAnsi"/>
          <w:b w:val="0"/>
          <w:bCs w:val="0"/>
          <w:color w:val="1A212E"/>
        </w:rPr>
        <w:t>460837389 / 0800 </w:t>
      </w:r>
      <w:r w:rsidR="00435451" w:rsidRPr="001830AA">
        <w:rPr>
          <w:rFonts w:cstheme="minorHAnsi"/>
          <w:b/>
          <w:bCs/>
          <w:color w:val="1A212E"/>
        </w:rPr>
        <w:t>, </w:t>
      </w:r>
      <w:r w:rsidR="00435451" w:rsidRPr="001830AA">
        <w:rPr>
          <w:rStyle w:val="Siln"/>
          <w:rFonts w:cstheme="minorHAnsi"/>
          <w:b w:val="0"/>
          <w:bCs w:val="0"/>
          <w:color w:val="1A212E"/>
        </w:rPr>
        <w:t>Variabilní symbol je vždy vaše číslo v členské legitimaci</w:t>
      </w:r>
      <w:r w:rsidR="0058497B" w:rsidRPr="001830AA">
        <w:rPr>
          <w:rStyle w:val="Siln"/>
          <w:rFonts w:cstheme="minorHAnsi"/>
          <w:b w:val="0"/>
          <w:bCs w:val="0"/>
          <w:color w:val="1A212E"/>
        </w:rPr>
        <w:t xml:space="preserve"> </w:t>
      </w:r>
      <w:r w:rsidR="001830AA" w:rsidRPr="001830AA">
        <w:rPr>
          <w:rStyle w:val="Siln"/>
          <w:rFonts w:cstheme="minorHAnsi"/>
          <w:b w:val="0"/>
          <w:bCs w:val="0"/>
          <w:color w:val="1A212E"/>
        </w:rPr>
        <w:t xml:space="preserve">pod čárovým kódem </w:t>
      </w:r>
      <w:r w:rsidR="0058497B" w:rsidRPr="001830AA">
        <w:rPr>
          <w:rStyle w:val="Siln"/>
          <w:rFonts w:cstheme="minorHAnsi"/>
          <w:b w:val="0"/>
          <w:bCs w:val="0"/>
          <w:color w:val="1A212E"/>
        </w:rPr>
        <w:t>a do zprávy pro příjemce uveďte vaše příjmení</w:t>
      </w:r>
      <w:r w:rsidR="00435451" w:rsidRPr="001830AA">
        <w:rPr>
          <w:rStyle w:val="Siln"/>
          <w:rFonts w:cstheme="minorHAnsi"/>
          <w:b w:val="0"/>
          <w:bCs w:val="0"/>
          <w:color w:val="1A212E"/>
        </w:rPr>
        <w:t xml:space="preserve">. Pro ověření platby musíte předložit </w:t>
      </w:r>
      <w:r w:rsidR="001830AA" w:rsidRPr="001830AA">
        <w:rPr>
          <w:rStyle w:val="Siln"/>
          <w:rFonts w:cstheme="minorHAnsi"/>
          <w:b w:val="0"/>
          <w:bCs w:val="0"/>
          <w:color w:val="1A212E"/>
        </w:rPr>
        <w:t xml:space="preserve">u výdeje </w:t>
      </w:r>
      <w:r w:rsidR="00435451" w:rsidRPr="001830AA">
        <w:rPr>
          <w:rStyle w:val="Siln"/>
          <w:rFonts w:cstheme="minorHAnsi"/>
          <w:b w:val="0"/>
          <w:bCs w:val="0"/>
          <w:color w:val="1A212E"/>
        </w:rPr>
        <w:t>výpis z účtu</w:t>
      </w:r>
      <w:r w:rsidR="00435451">
        <w:rPr>
          <w:rStyle w:val="Siln"/>
          <w:rFonts w:cstheme="minorHAnsi"/>
          <w:color w:val="1A212E"/>
        </w:rPr>
        <w:t xml:space="preserve">. </w:t>
      </w:r>
      <w:r w:rsidR="00E27C9E" w:rsidRPr="008D029E">
        <w:t>Kontakty – pan Němec, kancelář MO</w:t>
      </w:r>
      <w:r w:rsidR="008522FA" w:rsidRPr="008D029E">
        <w:t>,</w:t>
      </w:r>
      <w:r w:rsidR="009C42FB" w:rsidRPr="008D029E">
        <w:t xml:space="preserve"> 602 699 899,</w:t>
      </w:r>
      <w:r w:rsidR="00E27C9E" w:rsidRPr="008D029E">
        <w:t xml:space="preserve"> M.Macholda – jednatel 774 453 545</w:t>
      </w:r>
      <w:r w:rsidR="008522FA" w:rsidRPr="008D029E">
        <w:t xml:space="preserve"> mail: </w:t>
      </w:r>
      <w:hyperlink r:id="rId5" w:history="1">
        <w:r w:rsidR="008522FA" w:rsidRPr="008D029E">
          <w:rPr>
            <w:rStyle w:val="Hypertextovodkaz"/>
          </w:rPr>
          <w:t>crsmomelnik@centrum.cz</w:t>
        </w:r>
      </w:hyperlink>
      <w:r w:rsidR="008522FA" w:rsidRPr="008D029E">
        <w:t xml:space="preserve">, </w:t>
      </w:r>
      <w:hyperlink r:id="rId6" w:history="1">
        <w:r w:rsidR="008522FA" w:rsidRPr="008D029E">
          <w:rPr>
            <w:rStyle w:val="Hypertextovodkaz"/>
          </w:rPr>
          <w:t>www.rybarimelnik.cz</w:t>
        </w:r>
      </w:hyperlink>
      <w:r w:rsidR="00565572" w:rsidRPr="008D029E">
        <w:t xml:space="preserve">, </w:t>
      </w:r>
      <w:bookmarkStart w:id="0" w:name="_Hlk182426215"/>
    </w:p>
    <w:p w14:paraId="13BED0FB" w14:textId="77777777" w:rsidR="003C7876" w:rsidRDefault="003C7876" w:rsidP="00DC18F6">
      <w:pPr>
        <w:pStyle w:val="Bezmezer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4C49508A" w14:textId="509F8BB0" w:rsidR="00DC18F6" w:rsidRPr="00DC18F6" w:rsidRDefault="00DC18F6" w:rsidP="00DC18F6">
      <w:pPr>
        <w:pStyle w:val="Bezmezer"/>
        <w:ind w:left="720"/>
        <w:jc w:val="both"/>
        <w:rPr>
          <w:rFonts w:cstheme="minorHAnsi"/>
          <w:b/>
          <w:bCs/>
          <w:sz w:val="24"/>
          <w:szCs w:val="24"/>
        </w:rPr>
      </w:pPr>
      <w:r w:rsidRPr="00DC18F6">
        <w:rPr>
          <w:rFonts w:cstheme="minorHAnsi"/>
          <w:b/>
          <w:bCs/>
          <w:sz w:val="24"/>
          <w:szCs w:val="24"/>
        </w:rPr>
        <w:t xml:space="preserve">Na základě rozhodnutí schůze výboru </w:t>
      </w:r>
      <w:r w:rsidR="00154522">
        <w:rPr>
          <w:rFonts w:cstheme="minorHAnsi"/>
          <w:b/>
          <w:bCs/>
          <w:sz w:val="24"/>
          <w:szCs w:val="24"/>
        </w:rPr>
        <w:t xml:space="preserve">místní organizace </w:t>
      </w:r>
      <w:r w:rsidRPr="00DC18F6">
        <w:rPr>
          <w:rFonts w:cstheme="minorHAnsi"/>
          <w:b/>
          <w:bCs/>
          <w:sz w:val="24"/>
          <w:szCs w:val="24"/>
        </w:rPr>
        <w:t xml:space="preserve">ze dne 14.11.2024 vyvoláváme hlasování PER ROLLAM což je písemné hlasování mimo svolanou členskou schůzi. </w:t>
      </w:r>
      <w:r w:rsidRPr="00DC18F6">
        <w:rPr>
          <w:rFonts w:cstheme="minorHAnsi"/>
          <w:i/>
          <w:iCs/>
          <w:sz w:val="24"/>
          <w:szCs w:val="24"/>
        </w:rPr>
        <w:t>Tj. schůze se kvůli tomuto hlasování nesvolává z důvodu nemožnosti zajistit dostatečnou kapacitu a umožnění hlasování všem členům s dosaženým věkem nad 18 let se využije právě hlasování PER Rollam dle § 562/1 NOZ</w:t>
      </w:r>
    </w:p>
    <w:p w14:paraId="33A38DB5" w14:textId="51C070DB" w:rsidR="00DC18F6" w:rsidRDefault="00DC18F6" w:rsidP="00DC18F6">
      <w:pPr>
        <w:pStyle w:val="Bezmezer"/>
        <w:ind w:left="72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Hlasování probíhá na schváleném formuláři níže a její příprava i vyhodnocení bude za přítomnosti členů dozorčí komise</w:t>
      </w:r>
      <w:r w:rsidR="00154522">
        <w:rPr>
          <w:rFonts w:cstheme="minorHAnsi"/>
          <w:b/>
          <w:bCs/>
          <w:sz w:val="24"/>
          <w:szCs w:val="24"/>
        </w:rPr>
        <w:t xml:space="preserve"> místní organizace</w:t>
      </w:r>
      <w:r>
        <w:rPr>
          <w:rFonts w:cstheme="minorHAnsi"/>
          <w:b/>
          <w:bCs/>
          <w:sz w:val="24"/>
          <w:szCs w:val="24"/>
        </w:rPr>
        <w:t xml:space="preserve">. </w:t>
      </w:r>
      <w:r w:rsidRPr="00DC18F6">
        <w:rPr>
          <w:rFonts w:cstheme="minorHAnsi"/>
          <w:b/>
          <w:bCs/>
          <w:sz w:val="24"/>
          <w:szCs w:val="24"/>
        </w:rPr>
        <w:t xml:space="preserve">Vyhodnocení bude </w:t>
      </w:r>
      <w:r>
        <w:rPr>
          <w:rFonts w:cstheme="minorHAnsi"/>
          <w:b/>
          <w:bCs/>
          <w:sz w:val="24"/>
          <w:szCs w:val="24"/>
        </w:rPr>
        <w:t xml:space="preserve">zpracováno </w:t>
      </w:r>
      <w:r w:rsidRPr="00DC18F6">
        <w:rPr>
          <w:rFonts w:cstheme="minorHAnsi"/>
          <w:b/>
          <w:bCs/>
          <w:sz w:val="24"/>
          <w:szCs w:val="24"/>
        </w:rPr>
        <w:t>do 9.5.2025 a výsledky budou do konce května 2025 zveřejněny na webu a facebooku organizace.</w:t>
      </w:r>
    </w:p>
    <w:p w14:paraId="3649EEFC" w14:textId="77777777" w:rsidR="002D1DAF" w:rsidRDefault="002D1DAF" w:rsidP="00DC18F6">
      <w:pPr>
        <w:pStyle w:val="Bezmezer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47606532" w14:textId="77777777" w:rsidR="002D1DAF" w:rsidRPr="00DC18F6" w:rsidRDefault="002D1DAF" w:rsidP="00DC18F6">
      <w:pPr>
        <w:pStyle w:val="Bezmezer"/>
        <w:ind w:left="720"/>
        <w:jc w:val="both"/>
        <w:rPr>
          <w:rFonts w:cstheme="minorHAnsi"/>
          <w:b/>
          <w:bCs/>
          <w:sz w:val="24"/>
          <w:szCs w:val="24"/>
        </w:rPr>
      </w:pPr>
    </w:p>
    <w:p w14:paraId="182483F7" w14:textId="2C2F51FC" w:rsidR="00154522" w:rsidRPr="00154522" w:rsidRDefault="002D1DAF" w:rsidP="002B7D6A">
      <w:pPr>
        <w:rPr>
          <w:b/>
          <w:bCs/>
        </w:rPr>
      </w:pPr>
      <w:r w:rsidRPr="00DF0C97">
        <w:rPr>
          <w:b/>
          <w:bCs/>
        </w:rPr>
        <w:t>ZMOCŇUJI VÝBOR ČRS</w:t>
      </w:r>
      <w:r w:rsidR="00DF0C97">
        <w:rPr>
          <w:b/>
          <w:bCs/>
        </w:rPr>
        <w:t xml:space="preserve"> MO</w:t>
      </w:r>
      <w:r w:rsidRPr="00DF0C97">
        <w:rPr>
          <w:b/>
          <w:bCs/>
        </w:rPr>
        <w:t xml:space="preserve"> MĚLNÍK</w:t>
      </w:r>
      <w:r>
        <w:t>, ABY V PŘÍPADĚ ŽE V ČESKÉM RYBÁŘSKÉM SVAZU NASTANE CENTRALIZACE</w:t>
      </w:r>
      <w:r w:rsidR="003C7876">
        <w:t xml:space="preserve"> </w:t>
      </w:r>
      <w:r>
        <w:t>VE SMYSLU JEDNOTNÉ CELOSVAZOVÉ POVOLENKY,</w:t>
      </w:r>
      <w:r w:rsidR="003C7876">
        <w:t xml:space="preserve"> VÝBĚRU POPLATKŮ (</w:t>
      </w:r>
      <w:r w:rsidR="00B60940">
        <w:t xml:space="preserve">POKUT </w:t>
      </w:r>
      <w:r w:rsidR="003C7876">
        <w:t>50-100% z ceny povolenky) ZA POZDĚ ODEVZDANOU POVOLENKU K VYHODNOCENÍ,</w:t>
      </w:r>
      <w:r>
        <w:t xml:space="preserve"> NEBO JEDNOTNÉHO FINANČNÍHO PŘÍSPĚVKU ZA BRIGÁDU, PŘÍPADNĚ SPOJENÉHO POPLATKU ZA</w:t>
      </w:r>
      <w:r w:rsidRPr="00DF0C97">
        <w:t xml:space="preserve"> ČLENSTVÍ</w:t>
      </w:r>
      <w:r w:rsidRPr="00DF0C97">
        <w:rPr>
          <w:b/>
          <w:bCs/>
        </w:rPr>
        <w:t xml:space="preserve"> OKAMŽITĚ JEDNAL</w:t>
      </w:r>
      <w:r w:rsidR="003C7876">
        <w:rPr>
          <w:b/>
          <w:bCs/>
        </w:rPr>
        <w:t xml:space="preserve"> </w:t>
      </w:r>
      <w:r w:rsidRPr="00DF0C97">
        <w:rPr>
          <w:b/>
          <w:bCs/>
        </w:rPr>
        <w:t>A</w:t>
      </w:r>
      <w:r w:rsidR="003C7876">
        <w:rPr>
          <w:b/>
          <w:bCs/>
        </w:rPr>
        <w:t xml:space="preserve"> VYUŽIL </w:t>
      </w:r>
      <w:r w:rsidR="00095BD9">
        <w:rPr>
          <w:b/>
          <w:bCs/>
        </w:rPr>
        <w:t xml:space="preserve">I </w:t>
      </w:r>
      <w:r w:rsidR="003C7876">
        <w:rPr>
          <w:b/>
          <w:bCs/>
        </w:rPr>
        <w:t>MOŽNOSTI PŘÍPADNĚ</w:t>
      </w:r>
      <w:r w:rsidRPr="00DF0C97">
        <w:rPr>
          <w:b/>
          <w:bCs/>
        </w:rPr>
        <w:t xml:space="preserve"> VYJM</w:t>
      </w:r>
      <w:r w:rsidR="003C7876">
        <w:rPr>
          <w:b/>
          <w:bCs/>
        </w:rPr>
        <w:t xml:space="preserve">OUT NĚKTERÉ , NEBO VŠECHNY </w:t>
      </w:r>
      <w:r w:rsidRPr="00DF0C97">
        <w:rPr>
          <w:b/>
          <w:bCs/>
        </w:rPr>
        <w:t xml:space="preserve">REVÍRY </w:t>
      </w:r>
      <w:r w:rsidR="00095BD9" w:rsidRPr="00095BD9">
        <w:t>(</w:t>
      </w:r>
      <w:r w:rsidRPr="00095BD9">
        <w:t>Labe 14a č.411167, Labe 14 č.411046, Vltava 1A č.411168, Vltava 1 č.411093 a Pšovka 1 č.413022</w:t>
      </w:r>
      <w:r w:rsidR="00095BD9" w:rsidRPr="00095BD9">
        <w:t>)</w:t>
      </w:r>
      <w:r w:rsidR="00DF0C97" w:rsidRPr="00095BD9">
        <w:t xml:space="preserve"> </w:t>
      </w:r>
      <w:r w:rsidR="00DF0C97">
        <w:rPr>
          <w:b/>
          <w:bCs/>
        </w:rPr>
        <w:t>Z CELOSVAZOVÉHO RYBOLOVU</w:t>
      </w:r>
      <w:r w:rsidRPr="00DF0C97">
        <w:rPr>
          <w:b/>
          <w:bCs/>
        </w:rPr>
        <w:t xml:space="preserve">. DÁLE ABY </w:t>
      </w:r>
      <w:r w:rsidR="00DF0C97" w:rsidRPr="00DF0C97">
        <w:rPr>
          <w:b/>
          <w:bCs/>
        </w:rPr>
        <w:t>VYUŽIL MOŽNOSTI NA TO BÝT SAMOSTATNĚ HOSPODAŘÍCÍM SUBJEKTEM.</w:t>
      </w:r>
      <w:r w:rsidR="00154522">
        <w:rPr>
          <w:b/>
          <w:bCs/>
        </w:rPr>
        <w:t xml:space="preserve"> </w:t>
      </w:r>
      <w:r w:rsidR="00154522" w:rsidRPr="00154522">
        <w:t>Jsem si vědom/a, že tento krok bude mít za následek nemožnost zakoupit si celosvazovou a krajskou povolenku ve výdejně na Mělníku.</w:t>
      </w:r>
      <w:r w:rsidR="00154522">
        <w:t xml:space="preserve"> V organizaci pak bude možné zakoupit pouze povolenky na místní vody výše uvedené.</w:t>
      </w:r>
    </w:p>
    <w:p w14:paraId="57B31D10" w14:textId="7385AADE" w:rsidR="00DF0C97" w:rsidRPr="00DF0C97" w:rsidRDefault="00DF0C97" w:rsidP="00DF0C97">
      <w:pPr>
        <w:rPr>
          <w:b/>
          <w:bCs/>
          <w:sz w:val="48"/>
          <w:szCs w:val="48"/>
        </w:rPr>
      </w:pPr>
      <w:r>
        <w:rPr>
          <w:b/>
          <w:bCs/>
        </w:rPr>
        <w:t>*</w:t>
      </w:r>
      <w:r w:rsidRPr="00B60940">
        <w:rPr>
          <w:b/>
          <w:bCs/>
          <w:sz w:val="44"/>
          <w:szCs w:val="44"/>
        </w:rPr>
        <w:t>NEHODÍCÍ SE ŠKRTNĚTE</w:t>
      </w:r>
      <w:r w:rsidRPr="00DF0C97">
        <w:rPr>
          <w:b/>
          <w:bCs/>
        </w:rPr>
        <w:tab/>
      </w:r>
      <w:r w:rsidRPr="00DF0C97">
        <w:rPr>
          <w:b/>
          <w:bCs/>
        </w:rPr>
        <w:tab/>
      </w:r>
      <w:r w:rsidRPr="00DF0C97">
        <w:rPr>
          <w:b/>
          <w:bCs/>
          <w:sz w:val="48"/>
          <w:szCs w:val="48"/>
        </w:rPr>
        <w:t>ANO</w:t>
      </w:r>
      <w:r w:rsidRPr="00DF0C97">
        <w:rPr>
          <w:b/>
          <w:bCs/>
          <w:sz w:val="48"/>
          <w:szCs w:val="48"/>
        </w:rPr>
        <w:tab/>
      </w:r>
      <w:r w:rsidRPr="00DF0C97">
        <w:rPr>
          <w:b/>
          <w:bCs/>
          <w:sz w:val="48"/>
          <w:szCs w:val="48"/>
        </w:rPr>
        <w:tab/>
        <w:t>NE</w:t>
      </w:r>
    </w:p>
    <w:p w14:paraId="384887AA" w14:textId="77777777" w:rsidR="00DF0C97" w:rsidRDefault="00DF0C97" w:rsidP="002B7D6A">
      <w:pPr>
        <w:pStyle w:val="Bezmezer"/>
      </w:pPr>
    </w:p>
    <w:p w14:paraId="55375A58" w14:textId="518954DB" w:rsidR="002B7D6A" w:rsidRDefault="002D1DAF" w:rsidP="002B7D6A">
      <w:pPr>
        <w:pStyle w:val="Bezmezer"/>
      </w:pPr>
      <w:r>
        <w:t>V Mělníku dne: ……………………………………………………</w:t>
      </w:r>
      <w:r w:rsidR="002B7D6A">
        <w:t>Vlastnoruční podpis: ………………………………………………………………………</w:t>
      </w:r>
    </w:p>
    <w:p w14:paraId="34FAA1B8" w14:textId="77777777" w:rsidR="00154522" w:rsidRDefault="00154522" w:rsidP="002B7D6A">
      <w:pPr>
        <w:pStyle w:val="Bezmezer"/>
      </w:pPr>
    </w:p>
    <w:bookmarkEnd w:id="0"/>
    <w:p w14:paraId="47F59DE5" w14:textId="04641337" w:rsidR="00565572" w:rsidRPr="00DF0C97" w:rsidRDefault="00DF0C97" w:rsidP="00DF0C97">
      <w:pPr>
        <w:pStyle w:val="Normlnweb"/>
        <w:shd w:val="clear" w:color="auto" w:fill="FFFFFF"/>
        <w:spacing w:before="0" w:beforeAutospacing="0" w:after="375" w:afterAutospacing="0"/>
        <w:rPr>
          <w:rFonts w:ascii="Arial" w:hAnsi="Arial" w:cs="Arial"/>
          <w:color w:val="1A212E"/>
          <w:sz w:val="20"/>
          <w:szCs w:val="20"/>
        </w:rPr>
      </w:pPr>
      <w:r>
        <w:rPr>
          <w:rFonts w:ascii="Arial" w:hAnsi="Arial" w:cs="Arial"/>
          <w:color w:val="1A212E"/>
          <w:sz w:val="20"/>
          <w:szCs w:val="20"/>
        </w:rPr>
        <w:t>*</w:t>
      </w:r>
      <w:r w:rsidRPr="00DF0C97">
        <w:rPr>
          <w:rFonts w:ascii="Arial" w:hAnsi="Arial" w:cs="Arial"/>
          <w:color w:val="1A212E"/>
          <w:sz w:val="20"/>
          <w:szCs w:val="20"/>
        </w:rPr>
        <w:t>HLASUJÍ JEN ČLENOVÉ, KTEŘÍ V DEN HLASOVÁNÍ DOSÁHLI 18 LET. ZAKROUŽKOVÁNÍ HLASU NENÍ DŮVODEM PRO VYŘAZ</w:t>
      </w:r>
      <w:r w:rsidR="00B60940">
        <w:rPr>
          <w:rFonts w:ascii="Arial" w:hAnsi="Arial" w:cs="Arial"/>
          <w:color w:val="1A212E"/>
          <w:sz w:val="20"/>
          <w:szCs w:val="20"/>
        </w:rPr>
        <w:t>E</w:t>
      </w:r>
      <w:r w:rsidRPr="00DF0C97">
        <w:rPr>
          <w:rFonts w:ascii="Arial" w:hAnsi="Arial" w:cs="Arial"/>
          <w:color w:val="1A212E"/>
          <w:sz w:val="20"/>
          <w:szCs w:val="20"/>
        </w:rPr>
        <w:t>NÍ HLASU</w:t>
      </w:r>
      <w:r w:rsidR="00B60940">
        <w:rPr>
          <w:rFonts w:ascii="Arial" w:hAnsi="Arial" w:cs="Arial"/>
          <w:color w:val="1A212E"/>
          <w:sz w:val="20"/>
          <w:szCs w:val="20"/>
        </w:rPr>
        <w:t>, POKUD JE ZJEVNÉ JAK BYLO HLASOVÁNO.</w:t>
      </w:r>
    </w:p>
    <w:sectPr w:rsidR="00565572" w:rsidRPr="00DF0C97" w:rsidSect="00FC3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6008"/>
    <w:multiLevelType w:val="hybridMultilevel"/>
    <w:tmpl w:val="D7AEC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2CB1"/>
    <w:multiLevelType w:val="multilevel"/>
    <w:tmpl w:val="9E06E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918A8"/>
    <w:multiLevelType w:val="hybridMultilevel"/>
    <w:tmpl w:val="4E28B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308D4"/>
    <w:multiLevelType w:val="hybridMultilevel"/>
    <w:tmpl w:val="DC24CA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6583">
    <w:abstractNumId w:val="1"/>
  </w:num>
  <w:num w:numId="2" w16cid:durableId="261575626">
    <w:abstractNumId w:val="0"/>
  </w:num>
  <w:num w:numId="3" w16cid:durableId="1982928310">
    <w:abstractNumId w:val="2"/>
  </w:num>
  <w:num w:numId="4" w16cid:durableId="1868449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9F"/>
    <w:rsid w:val="00095BD9"/>
    <w:rsid w:val="00150A5B"/>
    <w:rsid w:val="00154522"/>
    <w:rsid w:val="001830AA"/>
    <w:rsid w:val="00186962"/>
    <w:rsid w:val="0018714E"/>
    <w:rsid w:val="00223218"/>
    <w:rsid w:val="00246C63"/>
    <w:rsid w:val="002A039C"/>
    <w:rsid w:val="002B7D6A"/>
    <w:rsid w:val="002D1DAF"/>
    <w:rsid w:val="003451EC"/>
    <w:rsid w:val="003C7876"/>
    <w:rsid w:val="004033E8"/>
    <w:rsid w:val="00435451"/>
    <w:rsid w:val="00441C8F"/>
    <w:rsid w:val="00443D6F"/>
    <w:rsid w:val="004668E3"/>
    <w:rsid w:val="0049099E"/>
    <w:rsid w:val="004A0032"/>
    <w:rsid w:val="004B67B5"/>
    <w:rsid w:val="004D40EE"/>
    <w:rsid w:val="004F529F"/>
    <w:rsid w:val="00565572"/>
    <w:rsid w:val="0058497B"/>
    <w:rsid w:val="005B5B76"/>
    <w:rsid w:val="005C54C8"/>
    <w:rsid w:val="006936EB"/>
    <w:rsid w:val="0071752F"/>
    <w:rsid w:val="00736E99"/>
    <w:rsid w:val="007A145C"/>
    <w:rsid w:val="008023CE"/>
    <w:rsid w:val="00842324"/>
    <w:rsid w:val="008522FA"/>
    <w:rsid w:val="00853C09"/>
    <w:rsid w:val="008D029E"/>
    <w:rsid w:val="008D3FF6"/>
    <w:rsid w:val="0095195F"/>
    <w:rsid w:val="009978B9"/>
    <w:rsid w:val="009C4212"/>
    <w:rsid w:val="009C42FB"/>
    <w:rsid w:val="00AC262A"/>
    <w:rsid w:val="00AF7A4F"/>
    <w:rsid w:val="00B0729E"/>
    <w:rsid w:val="00B60940"/>
    <w:rsid w:val="00BD2E1C"/>
    <w:rsid w:val="00C34A4A"/>
    <w:rsid w:val="00C64B66"/>
    <w:rsid w:val="00C91373"/>
    <w:rsid w:val="00DB11C3"/>
    <w:rsid w:val="00DC18F6"/>
    <w:rsid w:val="00DF0C97"/>
    <w:rsid w:val="00E00329"/>
    <w:rsid w:val="00E27C9E"/>
    <w:rsid w:val="00EF5B4B"/>
    <w:rsid w:val="00F374B3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6962"/>
  <w15:chartTrackingRefBased/>
  <w15:docId w15:val="{D5A2B9AE-0C2C-433F-BE27-FA6233F8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C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2321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522F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22F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029E"/>
    <w:rPr>
      <w:b/>
      <w:bCs/>
    </w:rPr>
  </w:style>
  <w:style w:type="character" w:styleId="Zdraznn">
    <w:name w:val="Emphasis"/>
    <w:basedOn w:val="Standardnpsmoodstavce"/>
    <w:uiPriority w:val="20"/>
    <w:qFormat/>
    <w:rsid w:val="008D029E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B7D6A"/>
    <w:rPr>
      <w:rFonts w:ascii="Arial" w:hAnsi="Arial" w:cs="Arial"/>
      <w:color w:val="4B4B4D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B7D6A"/>
    <w:pPr>
      <w:spacing w:after="120" w:line="276" w:lineRule="auto"/>
      <w:ind w:left="720" w:hanging="567"/>
      <w:contextualSpacing/>
      <w:jc w:val="both"/>
    </w:pPr>
    <w:rPr>
      <w:rFonts w:ascii="Arial" w:hAnsi="Arial" w:cs="Arial"/>
      <w:color w:val="4B4B4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ybarimelnik.cz" TargetMode="External"/><Relationship Id="rId5" Type="http://schemas.openxmlformats.org/officeDocument/2006/relationships/hyperlink" Target="mailto:crsmomelnik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Pluspap</dc:creator>
  <cp:keywords/>
  <dc:description/>
  <cp:lastModifiedBy>Marek Macholda</cp:lastModifiedBy>
  <cp:revision>10</cp:revision>
  <cp:lastPrinted>2024-11-14T08:12:00Z</cp:lastPrinted>
  <dcterms:created xsi:type="dcterms:W3CDTF">2024-11-13T21:17:00Z</dcterms:created>
  <dcterms:modified xsi:type="dcterms:W3CDTF">2024-12-05T18:59:00Z</dcterms:modified>
</cp:coreProperties>
</file>